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44" w:rsidRDefault="00E65344" w:rsidP="00775DFB">
      <w:pPr>
        <w:spacing w:line="240" w:lineRule="auto"/>
        <w:jc w:val="center"/>
        <w:rPr>
          <w:b/>
        </w:rPr>
      </w:pPr>
      <w:r w:rsidRPr="00114CB2">
        <w:rPr>
          <w:b/>
        </w:rPr>
        <w:t>KALENDARZ ODBIORU ODPADÓW KOMUN</w:t>
      </w:r>
      <w:r>
        <w:rPr>
          <w:b/>
        </w:rPr>
        <w:t xml:space="preserve">ALNYCH PRZEZ FIRMĘ  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 xml:space="preserve"> REMONDIS SP. Z O.O. UL. Kościuszki 210, 42-440 Ogrodzieniec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>Tel. 32 67 32 031</w:t>
      </w:r>
    </w:p>
    <w:p w:rsidR="00E65344" w:rsidRPr="00EF19B3" w:rsidRDefault="009012A8" w:rsidP="006A5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Złożeniec, Smoleń, Cisowa, Zarzecze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871"/>
        <w:gridCol w:w="1936"/>
        <w:gridCol w:w="1964"/>
        <w:gridCol w:w="2069"/>
      </w:tblGrid>
      <w:tr w:rsidR="00E65344" w:rsidRPr="00BA20AA" w:rsidTr="007345DA">
        <w:trPr>
          <w:trHeight w:val="982"/>
        </w:trPr>
        <w:tc>
          <w:tcPr>
            <w:tcW w:w="1578" w:type="dxa"/>
          </w:tcPr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871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komunalne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1936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segregowane</w:t>
            </w:r>
          </w:p>
          <w:p w:rsidR="00E65344" w:rsidRPr="00D83A3E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3A3E">
              <w:rPr>
                <w:b/>
                <w:sz w:val="24"/>
                <w:szCs w:val="24"/>
              </w:rPr>
              <w:t>plastik+metal</w:t>
            </w:r>
            <w:proofErr w:type="spellEnd"/>
            <w:r w:rsidRPr="00D83A3E">
              <w:rPr>
                <w:b/>
                <w:sz w:val="24"/>
                <w:szCs w:val="24"/>
              </w:rPr>
              <w:t>, makulatura, szkło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worki)</w:t>
            </w:r>
          </w:p>
        </w:tc>
        <w:tc>
          <w:tcPr>
            <w:tcW w:w="1964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biodegradowalne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(worki)</w:t>
            </w:r>
          </w:p>
        </w:tc>
        <w:tc>
          <w:tcPr>
            <w:tcW w:w="2069" w:type="dxa"/>
          </w:tcPr>
          <w:p w:rsidR="00E65344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Pr="00BA20AA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wielkogabarytowe</w:t>
            </w:r>
          </w:p>
        </w:tc>
      </w:tr>
      <w:tr w:rsidR="006830ED" w:rsidRPr="00BA20AA" w:rsidTr="007345DA">
        <w:trPr>
          <w:trHeight w:val="677"/>
        </w:trPr>
        <w:tc>
          <w:tcPr>
            <w:tcW w:w="1578" w:type="dxa"/>
          </w:tcPr>
          <w:p w:rsidR="006830ED" w:rsidRDefault="006830ED" w:rsidP="00683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1871" w:type="dxa"/>
          </w:tcPr>
          <w:p w:rsidR="006830ED" w:rsidRPr="00A87E09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13.01.2022</w:t>
            </w:r>
          </w:p>
        </w:tc>
        <w:tc>
          <w:tcPr>
            <w:tcW w:w="1936" w:type="dxa"/>
          </w:tcPr>
          <w:p w:rsidR="006830ED" w:rsidRPr="00A87E09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13.01.2022</w:t>
            </w:r>
          </w:p>
        </w:tc>
        <w:tc>
          <w:tcPr>
            <w:tcW w:w="1964" w:type="dxa"/>
          </w:tcPr>
          <w:p w:rsidR="006830ED" w:rsidRPr="00A87E09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13.01.2022</w:t>
            </w:r>
          </w:p>
        </w:tc>
        <w:tc>
          <w:tcPr>
            <w:tcW w:w="2069" w:type="dxa"/>
          </w:tcPr>
          <w:p w:rsidR="006830ED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17.01.2022</w:t>
            </w:r>
          </w:p>
        </w:tc>
      </w:tr>
      <w:tr w:rsidR="006830ED" w:rsidRPr="00BA20AA" w:rsidTr="007345DA">
        <w:trPr>
          <w:trHeight w:val="677"/>
        </w:trPr>
        <w:tc>
          <w:tcPr>
            <w:tcW w:w="1578" w:type="dxa"/>
          </w:tcPr>
          <w:p w:rsidR="006830ED" w:rsidRDefault="006830ED" w:rsidP="00683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1871" w:type="dxa"/>
          </w:tcPr>
          <w:p w:rsidR="006830ED" w:rsidRPr="00A87E09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10.02.2022</w:t>
            </w:r>
          </w:p>
        </w:tc>
        <w:tc>
          <w:tcPr>
            <w:tcW w:w="1936" w:type="dxa"/>
          </w:tcPr>
          <w:p w:rsidR="006830ED" w:rsidRPr="00A87E09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10.02.2022</w:t>
            </w:r>
          </w:p>
        </w:tc>
        <w:tc>
          <w:tcPr>
            <w:tcW w:w="1964" w:type="dxa"/>
          </w:tcPr>
          <w:p w:rsidR="006830ED" w:rsidRPr="00A87E09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10.02.2022</w:t>
            </w:r>
          </w:p>
        </w:tc>
        <w:tc>
          <w:tcPr>
            <w:tcW w:w="2069" w:type="dxa"/>
          </w:tcPr>
          <w:p w:rsidR="006830ED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30ED" w:rsidRPr="00BA20AA" w:rsidTr="007345DA">
        <w:trPr>
          <w:trHeight w:val="677"/>
        </w:trPr>
        <w:tc>
          <w:tcPr>
            <w:tcW w:w="1578" w:type="dxa"/>
          </w:tcPr>
          <w:p w:rsidR="006830ED" w:rsidRDefault="006830ED" w:rsidP="00683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1871" w:type="dxa"/>
          </w:tcPr>
          <w:p w:rsidR="006830ED" w:rsidRPr="00A87E09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10.03.2022</w:t>
            </w:r>
          </w:p>
        </w:tc>
        <w:tc>
          <w:tcPr>
            <w:tcW w:w="1936" w:type="dxa"/>
          </w:tcPr>
          <w:p w:rsidR="006830ED" w:rsidRPr="00A87E09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10.03.2022</w:t>
            </w:r>
          </w:p>
        </w:tc>
        <w:tc>
          <w:tcPr>
            <w:tcW w:w="1964" w:type="dxa"/>
          </w:tcPr>
          <w:p w:rsidR="006830ED" w:rsidRPr="00A87E09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10.03.2022</w:t>
            </w:r>
          </w:p>
        </w:tc>
        <w:tc>
          <w:tcPr>
            <w:tcW w:w="2069" w:type="dxa"/>
          </w:tcPr>
          <w:p w:rsidR="006830ED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30ED" w:rsidRPr="00BA20AA" w:rsidTr="007345DA">
        <w:trPr>
          <w:trHeight w:val="677"/>
        </w:trPr>
        <w:tc>
          <w:tcPr>
            <w:tcW w:w="1578" w:type="dxa"/>
          </w:tcPr>
          <w:p w:rsidR="006830ED" w:rsidRDefault="006830ED" w:rsidP="00683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871" w:type="dxa"/>
          </w:tcPr>
          <w:p w:rsidR="006830ED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14.04.2022</w:t>
            </w:r>
          </w:p>
          <w:p w:rsidR="006830ED" w:rsidRPr="00A87E09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26.04.2022</w:t>
            </w:r>
          </w:p>
        </w:tc>
        <w:tc>
          <w:tcPr>
            <w:tcW w:w="1936" w:type="dxa"/>
          </w:tcPr>
          <w:p w:rsidR="006830ED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14.04.2022</w:t>
            </w:r>
          </w:p>
          <w:p w:rsidR="006830ED" w:rsidRPr="00A87E09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6830ED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14.04.2022</w:t>
            </w:r>
          </w:p>
          <w:p w:rsidR="006830ED" w:rsidRPr="00A87E09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26.04.2022</w:t>
            </w:r>
          </w:p>
        </w:tc>
        <w:tc>
          <w:tcPr>
            <w:tcW w:w="2069" w:type="dxa"/>
          </w:tcPr>
          <w:p w:rsidR="006830ED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30ED" w:rsidRPr="00BA20AA" w:rsidTr="007345DA">
        <w:trPr>
          <w:trHeight w:val="677"/>
        </w:trPr>
        <w:tc>
          <w:tcPr>
            <w:tcW w:w="1578" w:type="dxa"/>
          </w:tcPr>
          <w:p w:rsidR="006830ED" w:rsidRDefault="006830ED" w:rsidP="00683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871" w:type="dxa"/>
          </w:tcPr>
          <w:p w:rsidR="006830ED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11.05.2022</w:t>
            </w:r>
          </w:p>
          <w:p w:rsidR="006830ED" w:rsidRPr="00A87E09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25.05.2022</w:t>
            </w:r>
          </w:p>
        </w:tc>
        <w:tc>
          <w:tcPr>
            <w:tcW w:w="1936" w:type="dxa"/>
          </w:tcPr>
          <w:p w:rsidR="006830ED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11.05.2022</w:t>
            </w:r>
          </w:p>
          <w:p w:rsidR="006830ED" w:rsidRPr="00A87E09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6830ED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11.05.2022</w:t>
            </w:r>
          </w:p>
          <w:p w:rsidR="006830ED" w:rsidRPr="00A87E09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25.05.2022</w:t>
            </w:r>
          </w:p>
        </w:tc>
        <w:tc>
          <w:tcPr>
            <w:tcW w:w="2069" w:type="dxa"/>
          </w:tcPr>
          <w:p w:rsidR="006830ED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30ED" w:rsidRPr="00BA20AA" w:rsidTr="007345DA">
        <w:trPr>
          <w:trHeight w:val="677"/>
        </w:trPr>
        <w:tc>
          <w:tcPr>
            <w:tcW w:w="1578" w:type="dxa"/>
          </w:tcPr>
          <w:p w:rsidR="006830ED" w:rsidRDefault="006830ED" w:rsidP="00683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871" w:type="dxa"/>
          </w:tcPr>
          <w:p w:rsidR="006830ED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08.06.2022</w:t>
            </w:r>
          </w:p>
          <w:p w:rsidR="006830ED" w:rsidRPr="00A87E09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22.06.2022</w:t>
            </w:r>
          </w:p>
        </w:tc>
        <w:tc>
          <w:tcPr>
            <w:tcW w:w="1936" w:type="dxa"/>
          </w:tcPr>
          <w:p w:rsidR="006830ED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08.06.2022</w:t>
            </w:r>
          </w:p>
          <w:p w:rsidR="006830ED" w:rsidRPr="00A87E09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6830ED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08.06.2022</w:t>
            </w:r>
          </w:p>
          <w:p w:rsidR="006830ED" w:rsidRPr="00A87E09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22.06.2022</w:t>
            </w:r>
          </w:p>
        </w:tc>
        <w:tc>
          <w:tcPr>
            <w:tcW w:w="2069" w:type="dxa"/>
          </w:tcPr>
          <w:p w:rsidR="006830ED" w:rsidRDefault="006830ED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E5735" w:rsidRPr="00BA20AA" w:rsidTr="007345DA">
        <w:trPr>
          <w:trHeight w:val="677"/>
        </w:trPr>
        <w:tc>
          <w:tcPr>
            <w:tcW w:w="1578" w:type="dxa"/>
          </w:tcPr>
          <w:p w:rsidR="001E5735" w:rsidRDefault="001E5735" w:rsidP="00683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871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13.07.2022</w:t>
            </w:r>
          </w:p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27.07.2022</w:t>
            </w:r>
          </w:p>
        </w:tc>
        <w:tc>
          <w:tcPr>
            <w:tcW w:w="1936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13.07.2022</w:t>
            </w:r>
          </w:p>
        </w:tc>
        <w:tc>
          <w:tcPr>
            <w:tcW w:w="1964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13.07.2022</w:t>
            </w:r>
          </w:p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27.07.2022</w:t>
            </w:r>
          </w:p>
        </w:tc>
        <w:tc>
          <w:tcPr>
            <w:tcW w:w="2069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E5735" w:rsidRPr="00BA20AA" w:rsidTr="007345DA">
        <w:trPr>
          <w:trHeight w:val="677"/>
        </w:trPr>
        <w:tc>
          <w:tcPr>
            <w:tcW w:w="1578" w:type="dxa"/>
          </w:tcPr>
          <w:p w:rsidR="001E5735" w:rsidRDefault="001E5735" w:rsidP="00683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871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10.08.2022</w:t>
            </w:r>
          </w:p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26.08.2022</w:t>
            </w:r>
          </w:p>
        </w:tc>
        <w:tc>
          <w:tcPr>
            <w:tcW w:w="1936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10.08.2022</w:t>
            </w:r>
          </w:p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10.08.2022</w:t>
            </w:r>
          </w:p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26.08.2022</w:t>
            </w:r>
          </w:p>
        </w:tc>
        <w:tc>
          <w:tcPr>
            <w:tcW w:w="2069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29.08.2022</w:t>
            </w:r>
          </w:p>
        </w:tc>
      </w:tr>
      <w:tr w:rsidR="001E5735" w:rsidRPr="00BA20AA" w:rsidTr="007345DA">
        <w:trPr>
          <w:trHeight w:val="677"/>
        </w:trPr>
        <w:tc>
          <w:tcPr>
            <w:tcW w:w="1578" w:type="dxa"/>
          </w:tcPr>
          <w:p w:rsidR="001E5735" w:rsidRDefault="001E5735" w:rsidP="00683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871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14.09.2022</w:t>
            </w:r>
          </w:p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28.09.2022</w:t>
            </w:r>
          </w:p>
        </w:tc>
        <w:tc>
          <w:tcPr>
            <w:tcW w:w="1936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14.09.2022</w:t>
            </w:r>
          </w:p>
        </w:tc>
        <w:tc>
          <w:tcPr>
            <w:tcW w:w="1964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14.09.2022</w:t>
            </w:r>
          </w:p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28.09.2022</w:t>
            </w:r>
          </w:p>
        </w:tc>
        <w:tc>
          <w:tcPr>
            <w:tcW w:w="2069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E5735" w:rsidRPr="00BA20AA" w:rsidTr="007345DA">
        <w:trPr>
          <w:trHeight w:val="677"/>
        </w:trPr>
        <w:tc>
          <w:tcPr>
            <w:tcW w:w="1578" w:type="dxa"/>
          </w:tcPr>
          <w:p w:rsidR="001E5735" w:rsidRDefault="001E5735" w:rsidP="00683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871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12.10.2022</w:t>
            </w:r>
          </w:p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26.10.2022</w:t>
            </w:r>
          </w:p>
        </w:tc>
        <w:tc>
          <w:tcPr>
            <w:tcW w:w="1936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12.10.2022</w:t>
            </w:r>
          </w:p>
        </w:tc>
        <w:tc>
          <w:tcPr>
            <w:tcW w:w="1964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12.10.2022</w:t>
            </w:r>
          </w:p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26.10.2022</w:t>
            </w:r>
          </w:p>
        </w:tc>
        <w:tc>
          <w:tcPr>
            <w:tcW w:w="2069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E5735" w:rsidRPr="00BA20AA" w:rsidTr="007345DA">
        <w:trPr>
          <w:trHeight w:val="677"/>
        </w:trPr>
        <w:tc>
          <w:tcPr>
            <w:tcW w:w="1578" w:type="dxa"/>
          </w:tcPr>
          <w:p w:rsidR="001E5735" w:rsidRDefault="001E5735" w:rsidP="00683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71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09.11.2022</w:t>
            </w:r>
          </w:p>
        </w:tc>
        <w:tc>
          <w:tcPr>
            <w:tcW w:w="1936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09.11.2022</w:t>
            </w:r>
          </w:p>
        </w:tc>
        <w:tc>
          <w:tcPr>
            <w:tcW w:w="1964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09.11.2022</w:t>
            </w:r>
          </w:p>
        </w:tc>
        <w:tc>
          <w:tcPr>
            <w:tcW w:w="2069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E5735" w:rsidRPr="00BA20AA" w:rsidTr="007345DA">
        <w:trPr>
          <w:trHeight w:val="677"/>
        </w:trPr>
        <w:tc>
          <w:tcPr>
            <w:tcW w:w="1578" w:type="dxa"/>
          </w:tcPr>
          <w:p w:rsidR="001E5735" w:rsidRDefault="001E5735" w:rsidP="00683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871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14.12.2022</w:t>
            </w:r>
          </w:p>
        </w:tc>
        <w:tc>
          <w:tcPr>
            <w:tcW w:w="1936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14.12.2022</w:t>
            </w:r>
          </w:p>
        </w:tc>
        <w:tc>
          <w:tcPr>
            <w:tcW w:w="1964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14.12.2022</w:t>
            </w:r>
          </w:p>
        </w:tc>
        <w:tc>
          <w:tcPr>
            <w:tcW w:w="2069" w:type="dxa"/>
          </w:tcPr>
          <w:p w:rsidR="001E5735" w:rsidRDefault="001E5735" w:rsidP="00683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E65344" w:rsidRDefault="00E65344" w:rsidP="00357F48">
      <w:pPr>
        <w:spacing w:line="240" w:lineRule="auto"/>
        <w:jc w:val="center"/>
      </w:pPr>
      <w:r>
        <w:t>Prosimy o wystawianie pojemników i worków segregowanych w dniu wywozu o godzinie 7.00 rano.</w:t>
      </w:r>
    </w:p>
    <w:p w:rsidR="00E65344" w:rsidRPr="00572D7C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Punkt Selektywnej Zbiórki Odpadów Komunalnych znajduje się 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w Pilicy ul. Żarnowiecka 83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Czynny w każdy piątek od godz. 10.00 do 18.00</w:t>
      </w:r>
    </w:p>
    <w:p w:rsidR="00D83A3E" w:rsidRDefault="00D83A3E" w:rsidP="00D83A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Punktu Selektywnego Zbierania Odpadów Komunalnych mogą Państwo dostarczyć:</w:t>
      </w:r>
    </w:p>
    <w:p w:rsidR="00D83A3E" w:rsidRDefault="00D83A3E" w:rsidP="00D83A3E">
      <w:pPr>
        <w:spacing w:line="240" w:lineRule="auto"/>
        <w:jc w:val="center"/>
      </w:pPr>
      <w:r>
        <w:rPr>
          <w:sz w:val="24"/>
          <w:szCs w:val="24"/>
        </w:rPr>
        <w:t xml:space="preserve">zebrane w sposób selektywny odpady komunalne z papieru, metalu, tworzywa sztucznego, szkła, opakowań wielomateriałowych, bioodpadów, meble i inne odpady wielkogabarytowe, zużyty sprzęt elektryczny i elektroniczny, zużyte baterie i akumulatory, zużyte opony, </w:t>
      </w:r>
      <w:r>
        <w:rPr>
          <w:sz w:val="24"/>
          <w:szCs w:val="24"/>
        </w:rPr>
        <w:lastRenderedPageBreak/>
        <w:t xml:space="preserve">przeterminowane leki i chemikalia, inne odpady niebezpieczne wydzielone ze strumienia odpadów komunalnych, </w:t>
      </w:r>
      <w:r>
        <w:t>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architektonicznej, a także 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D83A3E" w:rsidRDefault="00D83A3E" w:rsidP="00D83A3E">
      <w:pPr>
        <w:tabs>
          <w:tab w:val="left" w:pos="2730"/>
        </w:tabs>
      </w:pPr>
    </w:p>
    <w:p w:rsidR="00D83A3E" w:rsidRDefault="00D83A3E" w:rsidP="00914638">
      <w:pPr>
        <w:spacing w:line="240" w:lineRule="auto"/>
        <w:jc w:val="center"/>
        <w:rPr>
          <w:b/>
          <w:sz w:val="24"/>
          <w:szCs w:val="24"/>
        </w:rPr>
      </w:pPr>
    </w:p>
    <w:sectPr w:rsidR="00D83A3E" w:rsidSect="00357F48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9"/>
    <w:rsid w:val="000001DE"/>
    <w:rsid w:val="000717C3"/>
    <w:rsid w:val="000B54EF"/>
    <w:rsid w:val="00114CB2"/>
    <w:rsid w:val="00131643"/>
    <w:rsid w:val="00161395"/>
    <w:rsid w:val="0017565E"/>
    <w:rsid w:val="00182FF0"/>
    <w:rsid w:val="00193928"/>
    <w:rsid w:val="001D0162"/>
    <w:rsid w:val="001E5735"/>
    <w:rsid w:val="00216E48"/>
    <w:rsid w:val="0022028E"/>
    <w:rsid w:val="002266F6"/>
    <w:rsid w:val="002A75EC"/>
    <w:rsid w:val="002C6CFA"/>
    <w:rsid w:val="002D2AD1"/>
    <w:rsid w:val="002E115D"/>
    <w:rsid w:val="002F1FA2"/>
    <w:rsid w:val="00311093"/>
    <w:rsid w:val="00326AED"/>
    <w:rsid w:val="00357F48"/>
    <w:rsid w:val="003641D8"/>
    <w:rsid w:val="00370CB1"/>
    <w:rsid w:val="00390A3E"/>
    <w:rsid w:val="003D1B96"/>
    <w:rsid w:val="003E663B"/>
    <w:rsid w:val="00496A93"/>
    <w:rsid w:val="00496DE7"/>
    <w:rsid w:val="004E7D2D"/>
    <w:rsid w:val="00515E07"/>
    <w:rsid w:val="00567B0D"/>
    <w:rsid w:val="00571398"/>
    <w:rsid w:val="00572D7C"/>
    <w:rsid w:val="005A2A39"/>
    <w:rsid w:val="005B012B"/>
    <w:rsid w:val="005E6E7A"/>
    <w:rsid w:val="00612473"/>
    <w:rsid w:val="00632E88"/>
    <w:rsid w:val="00637A27"/>
    <w:rsid w:val="00651968"/>
    <w:rsid w:val="00674957"/>
    <w:rsid w:val="006830ED"/>
    <w:rsid w:val="006A5806"/>
    <w:rsid w:val="006B7673"/>
    <w:rsid w:val="00702228"/>
    <w:rsid w:val="007206FD"/>
    <w:rsid w:val="007257FE"/>
    <w:rsid w:val="007345DA"/>
    <w:rsid w:val="00754899"/>
    <w:rsid w:val="00775DFB"/>
    <w:rsid w:val="0077763C"/>
    <w:rsid w:val="00787605"/>
    <w:rsid w:val="007F3A7C"/>
    <w:rsid w:val="008121C7"/>
    <w:rsid w:val="00813305"/>
    <w:rsid w:val="008527CE"/>
    <w:rsid w:val="0085715F"/>
    <w:rsid w:val="00877E6B"/>
    <w:rsid w:val="00892570"/>
    <w:rsid w:val="008B754F"/>
    <w:rsid w:val="008B7FE1"/>
    <w:rsid w:val="00900365"/>
    <w:rsid w:val="009012A8"/>
    <w:rsid w:val="00903479"/>
    <w:rsid w:val="00914638"/>
    <w:rsid w:val="00917B36"/>
    <w:rsid w:val="00921E48"/>
    <w:rsid w:val="00937374"/>
    <w:rsid w:val="00974309"/>
    <w:rsid w:val="00983AF9"/>
    <w:rsid w:val="009A1241"/>
    <w:rsid w:val="009B505C"/>
    <w:rsid w:val="009C5AC4"/>
    <w:rsid w:val="009D07A8"/>
    <w:rsid w:val="00A076BA"/>
    <w:rsid w:val="00A46AED"/>
    <w:rsid w:val="00A52555"/>
    <w:rsid w:val="00A7116A"/>
    <w:rsid w:val="00A7713F"/>
    <w:rsid w:val="00A834A7"/>
    <w:rsid w:val="00A87E09"/>
    <w:rsid w:val="00AC4B1A"/>
    <w:rsid w:val="00B02776"/>
    <w:rsid w:val="00B10BC3"/>
    <w:rsid w:val="00B40CB0"/>
    <w:rsid w:val="00B71055"/>
    <w:rsid w:val="00B97014"/>
    <w:rsid w:val="00BA20AA"/>
    <w:rsid w:val="00BA41A0"/>
    <w:rsid w:val="00BA5B0A"/>
    <w:rsid w:val="00BA7BD9"/>
    <w:rsid w:val="00BB1A8F"/>
    <w:rsid w:val="00BD3C76"/>
    <w:rsid w:val="00BF7F95"/>
    <w:rsid w:val="00C26355"/>
    <w:rsid w:val="00C373FD"/>
    <w:rsid w:val="00C43E65"/>
    <w:rsid w:val="00C62911"/>
    <w:rsid w:val="00CA460C"/>
    <w:rsid w:val="00CA61ED"/>
    <w:rsid w:val="00CC1FBF"/>
    <w:rsid w:val="00CC2FCC"/>
    <w:rsid w:val="00D3626A"/>
    <w:rsid w:val="00D420E9"/>
    <w:rsid w:val="00D504EE"/>
    <w:rsid w:val="00D83A3E"/>
    <w:rsid w:val="00D92D16"/>
    <w:rsid w:val="00DB1E92"/>
    <w:rsid w:val="00DC39FC"/>
    <w:rsid w:val="00DF5478"/>
    <w:rsid w:val="00E068F8"/>
    <w:rsid w:val="00E1559E"/>
    <w:rsid w:val="00E32784"/>
    <w:rsid w:val="00E65344"/>
    <w:rsid w:val="00E91212"/>
    <w:rsid w:val="00E93FFB"/>
    <w:rsid w:val="00E95BCB"/>
    <w:rsid w:val="00EA4F12"/>
    <w:rsid w:val="00EC13ED"/>
    <w:rsid w:val="00EC4B2F"/>
    <w:rsid w:val="00EC7EA9"/>
    <w:rsid w:val="00EE0EFD"/>
    <w:rsid w:val="00EE4157"/>
    <w:rsid w:val="00EF19B3"/>
    <w:rsid w:val="00EF606C"/>
    <w:rsid w:val="00F21AC6"/>
    <w:rsid w:val="00F6471F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E282F"/>
  <w15:docId w15:val="{EF2604CE-D4C1-4509-944F-BE25A81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Dorota Surowiec</cp:lastModifiedBy>
  <cp:revision>9</cp:revision>
  <cp:lastPrinted>2019-07-31T09:22:00Z</cp:lastPrinted>
  <dcterms:created xsi:type="dcterms:W3CDTF">2020-11-27T12:03:00Z</dcterms:created>
  <dcterms:modified xsi:type="dcterms:W3CDTF">2021-11-24T11:05:00Z</dcterms:modified>
</cp:coreProperties>
</file>